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6F" w:rsidRPr="007A1F03" w:rsidRDefault="007A1F03" w:rsidP="007A1F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8FFCB62" wp14:editId="582A3542">
            <wp:simplePos x="0" y="0"/>
            <wp:positionH relativeFrom="column">
              <wp:posOffset>-1022985</wp:posOffset>
            </wp:positionH>
            <wp:positionV relativeFrom="paragraph">
              <wp:posOffset>-621665</wp:posOffset>
            </wp:positionV>
            <wp:extent cx="7413625" cy="10354945"/>
            <wp:effectExtent l="0" t="0" r="0" b="0"/>
            <wp:wrapThrough wrapText="bothSides">
              <wp:wrapPolygon edited="0">
                <wp:start x="0" y="0"/>
                <wp:lineTo x="0" y="21577"/>
                <wp:lineTo x="21535" y="21577"/>
                <wp:lineTo x="21535" y="0"/>
                <wp:lineTo x="0" y="0"/>
              </wp:wrapPolygon>
            </wp:wrapThrough>
            <wp:docPr id="1" name="Рисунок 1" descr="C:\Users\Admin\Desktop\сайт ноябрь 2018\19 ноября\19-11-2018_06-02-31\Untitled.FR12 (15)\Untitled.FR12 (15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ноябрь 2018\19 ноября\19-11-2018_06-02-31\Untitled.FR12 (15)\Untitled.FR12 (15)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25" cy="103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</w:pPr>
      <w:r w:rsidRPr="00E63042">
        <w:rPr>
          <w:b/>
          <w:bCs/>
        </w:rPr>
        <w:lastRenderedPageBreak/>
        <w:t xml:space="preserve">1. </w:t>
      </w:r>
      <w:r w:rsidR="00B83875" w:rsidRPr="00E63042">
        <w:rPr>
          <w:b/>
          <w:bCs/>
        </w:rPr>
        <w:t>ОБЩЕЕ ПОЛОЖЕНИЕ</w:t>
      </w: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1.</w:t>
      </w:r>
      <w:r w:rsidR="00B83875" w:rsidRPr="00E63042">
        <w:t>1.</w:t>
      </w:r>
      <w:r w:rsidRPr="00E63042">
        <w:t xml:space="preserve"> Настоящее Положение является локальным нормативным актом </w:t>
      </w:r>
      <w:r w:rsidR="00B83875" w:rsidRPr="00E63042">
        <w:t>краевого государственного автономного профессионального образовательного учреждения «Дальнегорский индустриально-технологический колледж»</w:t>
      </w:r>
      <w:r w:rsidRPr="00E63042">
        <w:t xml:space="preserve"> (далее</w:t>
      </w:r>
      <w:r w:rsidR="00186D85" w:rsidRPr="00E63042">
        <w:t xml:space="preserve"> – к</w:t>
      </w:r>
      <w:r w:rsidR="00B83875" w:rsidRPr="00E63042">
        <w:t>олледж</w:t>
      </w:r>
      <w:r w:rsidRPr="00E63042">
        <w:t>) и определяет порядок ведения зачетной книжки студента.</w:t>
      </w:r>
    </w:p>
    <w:p w:rsidR="002A2611" w:rsidRPr="00E63042" w:rsidRDefault="00B83875" w:rsidP="00E6304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042">
        <w:rPr>
          <w:rFonts w:ascii="Times New Roman" w:hAnsi="Times New Roman" w:cs="Times New Roman"/>
          <w:sz w:val="24"/>
          <w:szCs w:val="24"/>
        </w:rPr>
        <w:t>1.</w:t>
      </w:r>
      <w:r w:rsidR="002A2611" w:rsidRPr="00E63042">
        <w:rPr>
          <w:rFonts w:ascii="Times New Roman" w:hAnsi="Times New Roman" w:cs="Times New Roman"/>
          <w:sz w:val="24"/>
          <w:szCs w:val="24"/>
        </w:rPr>
        <w:t xml:space="preserve">2. </w:t>
      </w:r>
      <w:r w:rsidR="002A2611" w:rsidRPr="00E6304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Зачетная книжка – это учебный документ студента, предназначенный для фиксации освоения основной профессиональной образовательной программы специальности,  на которую студент зачислен приказом директора колледжа.</w:t>
      </w:r>
    </w:p>
    <w:p w:rsidR="005F1AAA" w:rsidRPr="00E63042" w:rsidRDefault="002A2611" w:rsidP="00E6304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0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</w:t>
      </w:r>
      <w:proofErr w:type="gramStart"/>
      <w:r w:rsidRPr="00E63042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Положение разработано на основании</w:t>
      </w:r>
      <w:r w:rsidR="005F1AAA" w:rsidRPr="00E630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</w:t>
      </w:r>
      <w:r w:rsidR="0008135B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5F1AAA" w:rsidRPr="00E630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акона от 29.12.2013г. № 273-ФЗ «Об образовании в Российской Федерации», </w:t>
      </w:r>
      <w:r w:rsidR="00DF1011" w:rsidRPr="000813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Приказа Министерства образования и науки Российской Федерации от 05.04.2013 г. №240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образования», </w:t>
      </w:r>
      <w:r w:rsidR="005F1AAA" w:rsidRPr="0008135B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Федеральных государственных образовательных</w:t>
      </w:r>
      <w:r w:rsidR="005F1AAA" w:rsidRPr="00E630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стандартов среднего профессионального образования (ФГОС СПО)</w:t>
      </w:r>
      <w:r w:rsidR="008C6C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6C2B" w:rsidRPr="008C6C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профессиональной образовательной программы подготовки</w:t>
      </w:r>
      <w:proofErr w:type="gramEnd"/>
      <w:r w:rsidR="008C6C2B" w:rsidRPr="008C6C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квалифицированных рабочих или служащих</w:t>
      </w:r>
      <w:r w:rsidR="008C6C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(ППКРС)</w:t>
      </w:r>
      <w:r w:rsidR="008C6C2B" w:rsidRPr="008C6C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6C2B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специалистов среднего звена (ППССЗ)</w:t>
      </w:r>
      <w:r w:rsidR="005F1AAA" w:rsidRPr="00E63042">
        <w:rPr>
          <w:rFonts w:ascii="Times New Roman" w:eastAsiaTheme="minorHAnsi" w:hAnsi="Times New Roman" w:cs="Times New Roman"/>
          <w:sz w:val="24"/>
          <w:szCs w:val="24"/>
          <w:lang w:eastAsia="en-US"/>
        </w:rPr>
        <w:t>; Устава колледжа.</w:t>
      </w:r>
    </w:p>
    <w:p w:rsidR="00DB037C" w:rsidRPr="00E63042" w:rsidRDefault="00DB037C" w:rsidP="00E6304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042">
        <w:rPr>
          <w:rFonts w:ascii="Times New Roman" w:eastAsiaTheme="minorHAnsi" w:hAnsi="Times New Roman" w:cs="Times New Roman"/>
          <w:sz w:val="24"/>
          <w:szCs w:val="24"/>
          <w:lang w:eastAsia="en-US"/>
        </w:rPr>
        <w:t>1.4. Настоящее Положение разработано с целью регламентации процедуры ведения зачетной книжки студента, как составной части учебно-воспитательного процесса.</w:t>
      </w:r>
    </w:p>
    <w:p w:rsidR="002A2611" w:rsidRPr="00E63042" w:rsidRDefault="00DB037C" w:rsidP="008C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042">
        <w:rPr>
          <w:rFonts w:ascii="Times New Roman" w:hAnsi="Times New Roman" w:cs="Times New Roman"/>
          <w:sz w:val="24"/>
          <w:szCs w:val="24"/>
        </w:rPr>
        <w:t>1.5. В соответствии с</w:t>
      </w:r>
      <w:r w:rsidR="008C6C2B">
        <w:rPr>
          <w:rFonts w:ascii="Times New Roman" w:hAnsi="Times New Roman" w:cs="Times New Roman"/>
          <w:sz w:val="24"/>
          <w:szCs w:val="24"/>
        </w:rPr>
        <w:t xml:space="preserve"> </w:t>
      </w:r>
      <w:r w:rsidR="008C6C2B" w:rsidRPr="008C6C2B">
        <w:rPr>
          <w:rFonts w:ascii="Times New Roman" w:hAnsi="Times New Roman" w:cs="Times New Roman"/>
          <w:sz w:val="24"/>
          <w:szCs w:val="24"/>
        </w:rPr>
        <w:t>письмом Минобрнаук</w:t>
      </w:r>
      <w:r w:rsidR="008C6C2B">
        <w:rPr>
          <w:rFonts w:ascii="Times New Roman" w:hAnsi="Times New Roman" w:cs="Times New Roman"/>
          <w:sz w:val="24"/>
          <w:szCs w:val="24"/>
        </w:rPr>
        <w:t xml:space="preserve">и РФ от 14.06.2013 г. № 464 «Об </w:t>
      </w:r>
      <w:r w:rsidR="008C6C2B" w:rsidRPr="008C6C2B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8C6C2B">
        <w:rPr>
          <w:rFonts w:ascii="Times New Roman" w:hAnsi="Times New Roman" w:cs="Times New Roman"/>
          <w:sz w:val="24"/>
          <w:szCs w:val="24"/>
        </w:rPr>
        <w:t>,</w:t>
      </w:r>
      <w:r w:rsidR="008C6C2B" w:rsidRPr="008C6C2B">
        <w:rPr>
          <w:rFonts w:ascii="Times New Roman" w:hAnsi="Times New Roman" w:cs="Times New Roman"/>
          <w:sz w:val="24"/>
          <w:szCs w:val="24"/>
        </w:rPr>
        <w:t xml:space="preserve"> </w:t>
      </w:r>
      <w:r w:rsidRPr="00E63042">
        <w:rPr>
          <w:rFonts w:ascii="Times New Roman" w:hAnsi="Times New Roman" w:cs="Times New Roman"/>
          <w:sz w:val="24"/>
          <w:szCs w:val="24"/>
        </w:rPr>
        <w:t>«Положением о текущем  контроле успеваемости и промежуточной аттестации обучающихся» студенты колледжа подвергаются промежуточной аттестации в конце каждого семестра в виде зачетов и экзаменов.  На каждого студента заводится зачетная книжка с первого курса на все годы обучения.</w:t>
      </w:r>
    </w:p>
    <w:p w:rsidR="00F70698" w:rsidRPr="00E63042" w:rsidRDefault="00B8387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1.</w:t>
      </w:r>
      <w:r w:rsidR="00DB037C" w:rsidRPr="00E63042">
        <w:t>6</w:t>
      </w:r>
      <w:r w:rsidR="00F70698" w:rsidRPr="00E63042">
        <w:t xml:space="preserve">. Зачетная книжка выдается вновь принятым студентам в течение первого семестра обучения, но не </w:t>
      </w:r>
      <w:proofErr w:type="gramStart"/>
      <w:r w:rsidR="00F70698" w:rsidRPr="00E63042">
        <w:t>позднее</w:t>
      </w:r>
      <w:proofErr w:type="gramEnd"/>
      <w:r w:rsidR="00DF1011">
        <w:t xml:space="preserve"> </w:t>
      </w:r>
      <w:r w:rsidR="00DF1011" w:rsidRPr="0008135B">
        <w:t>чем</w:t>
      </w:r>
      <w:r w:rsidR="00DF1011">
        <w:t xml:space="preserve"> </w:t>
      </w:r>
      <w:r w:rsidR="00F70698" w:rsidRPr="00E63042">
        <w:t>за месяц до первого экзамена (дифференцированного зачета, зачета)</w:t>
      </w:r>
    </w:p>
    <w:p w:rsidR="00F70698" w:rsidRPr="00E63042" w:rsidRDefault="00B8387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1.</w:t>
      </w:r>
      <w:r w:rsidR="00DB037C" w:rsidRPr="00E63042">
        <w:t>7</w:t>
      </w:r>
      <w:r w:rsidR="00F70698" w:rsidRPr="00E63042">
        <w:t xml:space="preserve">. Зачетная книжка является документом, в которой отражается успеваемость студента в течение всего периода обучения. </w:t>
      </w:r>
      <w:proofErr w:type="gramStart"/>
      <w:r w:rsidR="00F70698" w:rsidRPr="00E63042">
        <w:t>В зачетную книжку проставляются оценки, полученные студентом по результатам текущей (для студентов первого года обучения на базе основного общего образования), промежуточной и государственной итоговой аттестации; по учебной, производственной (по профилю специальности) практик</w:t>
      </w:r>
      <w:r w:rsidRPr="00E63042">
        <w:t>е</w:t>
      </w:r>
      <w:r w:rsidR="00F70698" w:rsidRPr="00E63042">
        <w:t>, проводимых в рамках профессиональных модулей, курсовым проектам и работам, а также преддипломной практик</w:t>
      </w:r>
      <w:r w:rsidRPr="00E63042">
        <w:t>е</w:t>
      </w:r>
      <w:r w:rsidR="00F70698" w:rsidRPr="00E63042">
        <w:t>.</w:t>
      </w:r>
      <w:proofErr w:type="gramEnd"/>
    </w:p>
    <w:p w:rsidR="00F70698" w:rsidRPr="00E63042" w:rsidRDefault="00B8387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1.</w:t>
      </w:r>
      <w:r w:rsidR="00DB037C" w:rsidRPr="00E63042">
        <w:t>8</w:t>
      </w:r>
      <w:r w:rsidR="00F70698" w:rsidRPr="00E63042">
        <w:t>. Записи в зачетной книжке производятся аккуратно, разборчиво шариковой ручкой, чернилами синего или фиолетового цвета. Подчистки, помарки, исправления, не заверенные в установленном порядке, в зачетной книжке не допускаются. Исправления в зачетной книжке заверяются словами «</w:t>
      </w:r>
      <w:proofErr w:type="gramStart"/>
      <w:r w:rsidR="00F70698" w:rsidRPr="00E63042">
        <w:t>Исправленному</w:t>
      </w:r>
      <w:proofErr w:type="gramEnd"/>
      <w:r w:rsidR="00F70698" w:rsidRPr="00E63042">
        <w:t xml:space="preserve"> верить» и подписью преподавателя.</w:t>
      </w:r>
    </w:p>
    <w:p w:rsidR="00B83875" w:rsidRPr="00E63042" w:rsidRDefault="00B8387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1.</w:t>
      </w:r>
      <w:r w:rsidR="00DB037C" w:rsidRPr="00E63042">
        <w:t>9</w:t>
      </w:r>
      <w:r w:rsidRPr="00E63042">
        <w:t xml:space="preserve">. Заполнение </w:t>
      </w:r>
      <w:r w:rsidR="00F70698" w:rsidRPr="00E63042">
        <w:t>зачетной книжки осуществля</w:t>
      </w:r>
      <w:r w:rsidRPr="00E63042">
        <w:t>ю</w:t>
      </w:r>
      <w:r w:rsidR="00F70698" w:rsidRPr="00E63042">
        <w:t xml:space="preserve">т </w:t>
      </w:r>
      <w:r w:rsidRPr="00E63042">
        <w:t>в рамках своих полномочий и должностных обязанностей секретарь учебной части, преподаватели учебных дисциплин</w:t>
      </w:r>
      <w:r w:rsidR="00186D85" w:rsidRPr="00E63042">
        <w:t>/профессиональных модулей, руководитель учебной, производственной практики.</w:t>
      </w:r>
    </w:p>
    <w:p w:rsidR="00F70698" w:rsidRPr="00E63042" w:rsidRDefault="00186D8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1.</w:t>
      </w:r>
      <w:r w:rsidR="00DB037C" w:rsidRPr="00E63042">
        <w:t>10</w:t>
      </w:r>
      <w:r w:rsidR="00F70698" w:rsidRPr="00E63042">
        <w:t xml:space="preserve">. Ответственность за выдачу и правильное заполнение зачетной книжки несет </w:t>
      </w:r>
      <w:r w:rsidRPr="00E63042">
        <w:t>заместитель директора по учебно-</w:t>
      </w:r>
      <w:r w:rsidR="00196F2D" w:rsidRPr="00E63042">
        <w:t>производственной</w:t>
      </w:r>
      <w:r w:rsidRPr="00E63042">
        <w:t xml:space="preserve"> работе</w:t>
      </w:r>
      <w:r w:rsidR="00F70698" w:rsidRPr="00E63042">
        <w:t>.</w:t>
      </w:r>
    </w:p>
    <w:p w:rsidR="00186D85" w:rsidRPr="00E63042" w:rsidRDefault="00186D85" w:rsidP="00E63042">
      <w:pPr>
        <w:pStyle w:val="a3"/>
        <w:spacing w:before="0" w:beforeAutospacing="0" w:after="0" w:afterAutospacing="0"/>
        <w:ind w:firstLine="709"/>
        <w:jc w:val="both"/>
      </w:pP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rPr>
          <w:b/>
          <w:bCs/>
        </w:rPr>
        <w:t xml:space="preserve">2. </w:t>
      </w:r>
      <w:r w:rsidR="00186D85" w:rsidRPr="00E63042">
        <w:rPr>
          <w:b/>
          <w:bCs/>
        </w:rPr>
        <w:t>ИНСТРУКЦИЯ ПО ЗАПОЛНЕНИЮ ЗАЧЁТНОЙ КНИЖКИ</w:t>
      </w:r>
    </w:p>
    <w:p w:rsidR="00F70698" w:rsidRPr="00E63042" w:rsidRDefault="00186D8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2.1</w:t>
      </w:r>
      <w:r w:rsidR="00F70698" w:rsidRPr="00E63042">
        <w:t xml:space="preserve">. Номер зачетной книжки студента должен совпадать с номером его личного дела. Регистрационный номер зачетной книжки не меняется на протяжении всего периода обучения студента в </w:t>
      </w:r>
      <w:r w:rsidRPr="00E63042">
        <w:t>колледже</w:t>
      </w:r>
      <w:r w:rsidR="00F70698" w:rsidRPr="00E63042">
        <w:t>.</w:t>
      </w:r>
    </w:p>
    <w:p w:rsidR="00F70698" w:rsidRPr="00E63042" w:rsidRDefault="00186D8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lastRenderedPageBreak/>
        <w:t>2.2</w:t>
      </w:r>
      <w:r w:rsidR="00F70698" w:rsidRPr="00E63042">
        <w:t>. На обороте обложки (форзаце) зачетной книжки:</w:t>
      </w:r>
    </w:p>
    <w:p w:rsidR="00F70698" w:rsidRPr="00E63042" w:rsidRDefault="00186D8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2.2.1. в</w:t>
      </w:r>
      <w:r w:rsidR="00F70698" w:rsidRPr="00E63042">
        <w:t xml:space="preserve">клеивается фотография студента и заверяется печатью </w:t>
      </w:r>
      <w:r w:rsidRPr="00E63042">
        <w:t>учебного заведения</w:t>
      </w:r>
      <w:r w:rsidR="00F70698" w:rsidRPr="00E63042">
        <w:t>;</w:t>
      </w:r>
    </w:p>
    <w:p w:rsidR="00F70698" w:rsidRPr="00E63042" w:rsidRDefault="00186D8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2.2.2. п</w:t>
      </w:r>
      <w:r w:rsidR="00F70698" w:rsidRPr="00E63042">
        <w:t>од фотографией студент ставит личную подпись.</w:t>
      </w:r>
    </w:p>
    <w:p w:rsidR="00F70698" w:rsidRPr="00E63042" w:rsidRDefault="00186D8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2.3</w:t>
      </w:r>
      <w:r w:rsidR="00DF1011">
        <w:t xml:space="preserve">. При заполнении страницы </w:t>
      </w:r>
      <w:r w:rsidR="00DF1011" w:rsidRPr="0008135B">
        <w:t>2</w:t>
      </w:r>
      <w:r w:rsidR="00F70698" w:rsidRPr="00E63042">
        <w:t xml:space="preserve"> зачетной книжки указываются:</w:t>
      </w:r>
    </w:p>
    <w:p w:rsidR="00F70698" w:rsidRPr="00E63042" w:rsidRDefault="00186D8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2.3.1. п</w:t>
      </w:r>
      <w:r w:rsidR="00F70698" w:rsidRPr="00E63042">
        <w:t>олное наименование учредителя (</w:t>
      </w:r>
      <w:r w:rsidRPr="00E63042">
        <w:t>Департамент образования и науки Приморского края</w:t>
      </w:r>
      <w:r w:rsidR="00F70698" w:rsidRPr="00E63042">
        <w:t>);</w:t>
      </w:r>
    </w:p>
    <w:p w:rsidR="00F70698" w:rsidRPr="00E63042" w:rsidRDefault="00EE30D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2.3.2. н</w:t>
      </w:r>
      <w:r w:rsidR="00F70698" w:rsidRPr="00E63042">
        <w:t>аименование учреждения (</w:t>
      </w:r>
      <w:r w:rsidR="005F1AAA" w:rsidRPr="00E63042">
        <w:t xml:space="preserve">краевое государственное автономное профессиональное образовательное учреждение </w:t>
      </w:r>
      <w:r w:rsidR="00F70698" w:rsidRPr="00E63042">
        <w:t>«</w:t>
      </w:r>
      <w:r w:rsidRPr="00E63042">
        <w:t>Дальнегорский индустриально-технологический колледж»</w:t>
      </w:r>
      <w:r w:rsidR="005F1AAA" w:rsidRPr="00E63042">
        <w:t xml:space="preserve"> - КГА ПОУ «ДИТК»</w:t>
      </w:r>
      <w:r w:rsidR="00F70698" w:rsidRPr="00E63042">
        <w:t>).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2.3.3. н</w:t>
      </w:r>
      <w:r w:rsidR="00F70698" w:rsidRPr="00E63042">
        <w:t>омер зачетной книжки, совпадающий с номером студенческого билета и номером личного дела студента;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2.3.4. к</w:t>
      </w:r>
      <w:r w:rsidR="00F70698" w:rsidRPr="00E63042">
        <w:t>од и название специальности (без сокращений), группа;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2.3.5. ф</w:t>
      </w:r>
      <w:r w:rsidR="00F70698" w:rsidRPr="00E63042">
        <w:t>орма обучения (очная, заочная);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2.3.6. д</w:t>
      </w:r>
      <w:r w:rsidR="00F70698" w:rsidRPr="00E63042">
        <w:t xml:space="preserve">ата и номер приказа о зачислении студента в </w:t>
      </w:r>
      <w:r w:rsidR="008C6C2B">
        <w:t>колледж</w:t>
      </w:r>
      <w:r w:rsidR="00F70698" w:rsidRPr="00E63042">
        <w:t>;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2.3.7. д</w:t>
      </w:r>
      <w:r w:rsidR="00F70698" w:rsidRPr="00E63042">
        <w:t>ата выдачи зачетной книжки.</w:t>
      </w: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 xml:space="preserve">Все записи на данной странице заверяются подписью директора </w:t>
      </w:r>
      <w:r w:rsidR="000C161D" w:rsidRPr="00E63042">
        <w:t xml:space="preserve">колледжа или заместителем директора </w:t>
      </w:r>
      <w:r w:rsidR="00196F2D" w:rsidRPr="00E63042">
        <w:t>по учебно-производственной</w:t>
      </w:r>
      <w:r w:rsidR="000C161D" w:rsidRPr="00E63042">
        <w:t xml:space="preserve"> работе</w:t>
      </w:r>
      <w:r w:rsidRPr="00E63042">
        <w:t>.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2.4</w:t>
      </w:r>
      <w:r w:rsidR="00F70698" w:rsidRPr="00E63042">
        <w:t>. На каждом развороте зачетной книжки студентом указывается учебный год, курс, порядковый номер семестра (по учебному плану), фамилия, имя, отчество студента (полностью).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5</w:t>
      </w:r>
      <w:r w:rsidR="00F70698" w:rsidRPr="00E63042">
        <w:t xml:space="preserve">. </w:t>
      </w:r>
      <w:proofErr w:type="gramStart"/>
      <w:r w:rsidR="00F70698" w:rsidRPr="00E63042">
        <w:t xml:space="preserve">На </w:t>
      </w:r>
      <w:r w:rsidR="00DF1011" w:rsidRPr="0008135B">
        <w:t>не</w:t>
      </w:r>
      <w:r w:rsidR="00F70698" w:rsidRPr="0008135B">
        <w:t>четных</w:t>
      </w:r>
      <w:r w:rsidR="00F70698" w:rsidRPr="00E63042">
        <w:t xml:space="preserve"> страницах зачетной книжки вносятся данные о результатах сдачи экзаменов (в том числе комплексных) по у</w:t>
      </w:r>
      <w:r w:rsidRPr="00E63042">
        <w:t xml:space="preserve">чебным дисциплинам, на </w:t>
      </w:r>
      <w:r w:rsidRPr="0008135B">
        <w:t>четных</w:t>
      </w:r>
      <w:r w:rsidRPr="00E63042">
        <w:t xml:space="preserve"> – </w:t>
      </w:r>
      <w:r w:rsidR="00F70698" w:rsidRPr="00E63042">
        <w:t>результаты сдачи дифференцированных зачетов, зачетов.</w:t>
      </w:r>
      <w:proofErr w:type="gramEnd"/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6</w:t>
      </w:r>
      <w:r w:rsidR="00F70698" w:rsidRPr="00E63042">
        <w:t>. Оценки по учебным дисциплинам проставляются преподавателем на странице зачетной книжки, соответствующей семестру изучения данной дисциплины (или ее раздела).</w:t>
      </w: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 xml:space="preserve">При выставлении экзаменационной оценки и отметки о </w:t>
      </w:r>
      <w:r w:rsidR="00196F2D" w:rsidRPr="00E63042">
        <w:t xml:space="preserve">дифференцированном </w:t>
      </w:r>
      <w:r w:rsidRPr="00E63042">
        <w:t>зачете преподаватель обязан разборчиво заполнять все графы: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4BB" w:rsidRPr="00E63042">
        <w:t>.6.</w:t>
      </w:r>
      <w:r w:rsidRPr="00E63042">
        <w:t>1. н</w:t>
      </w:r>
      <w:r w:rsidR="00F70698" w:rsidRPr="00E63042">
        <w:t xml:space="preserve">аименование дисциплины и общее (максимальное) количество часов согласно учебному плану, включая часы на самостоятельную работу. Для переходящих с семестра на семестр дисциплин общее количество часов указывается в соответствии с </w:t>
      </w:r>
      <w:r w:rsidR="00DF1011" w:rsidRPr="0008135B">
        <w:t>учебным планом специальности</w:t>
      </w:r>
      <w:r w:rsidR="00F70698" w:rsidRPr="0008135B">
        <w:t>;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6</w:t>
      </w:r>
      <w:r w:rsidR="00F70698" w:rsidRPr="00E63042">
        <w:t>.</w:t>
      </w:r>
      <w:r w:rsidRPr="00E63042">
        <w:t>2. в</w:t>
      </w:r>
      <w:r w:rsidR="00F70698" w:rsidRPr="00E63042">
        <w:t xml:space="preserve"> графе «Оценка» проставляется отметка в форме: 5 (</w:t>
      </w:r>
      <w:proofErr w:type="spellStart"/>
      <w:r w:rsidR="00F70698" w:rsidRPr="00E63042">
        <w:t>отл</w:t>
      </w:r>
      <w:proofErr w:type="spellEnd"/>
      <w:r w:rsidR="00F70698" w:rsidRPr="00E63042">
        <w:t>.), 4 (хор.), 3(</w:t>
      </w:r>
      <w:proofErr w:type="spellStart"/>
      <w:r w:rsidR="00F70698" w:rsidRPr="00E63042">
        <w:t>удовл</w:t>
      </w:r>
      <w:proofErr w:type="spellEnd"/>
      <w:r w:rsidR="00F70698" w:rsidRPr="00E63042">
        <w:t>.);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6</w:t>
      </w:r>
      <w:r w:rsidR="00F70698" w:rsidRPr="00E63042">
        <w:t>.</w:t>
      </w:r>
      <w:r w:rsidRPr="00E63042">
        <w:t>3. н</w:t>
      </w:r>
      <w:r w:rsidR="00F70698" w:rsidRPr="00E63042">
        <w:t>еудовлетворительная оценка (2 (неуд.)) проставляется только в экзаменационной ведомости, учебном журнале групп</w:t>
      </w:r>
      <w:r w:rsidRPr="00E63042">
        <w:t>ы</w:t>
      </w:r>
      <w:r w:rsidR="00F70698" w:rsidRPr="00E63042">
        <w:t>;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6</w:t>
      </w:r>
      <w:r w:rsidR="00F70698" w:rsidRPr="00E63042">
        <w:t>.</w:t>
      </w:r>
      <w:r w:rsidRPr="00E63042">
        <w:t>4. в</w:t>
      </w:r>
      <w:r w:rsidR="00F70698" w:rsidRPr="00E63042">
        <w:t xml:space="preserve"> графе «Дата» проставляется фактическая дата сдачи экзамена, дифференцированного зачета в формате: число, месяц, год;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6</w:t>
      </w:r>
      <w:r w:rsidR="00F70698" w:rsidRPr="00E63042">
        <w:t>.</w:t>
      </w:r>
      <w:r w:rsidRPr="00E63042">
        <w:t>5. в</w:t>
      </w:r>
      <w:r w:rsidR="00F70698" w:rsidRPr="00E63042">
        <w:t xml:space="preserve"> графе</w:t>
      </w:r>
      <w:r w:rsidRPr="00E63042">
        <w:t xml:space="preserve"> «Подпись преподавателя» ставит</w:t>
      </w:r>
      <w:r w:rsidR="00F70698" w:rsidRPr="00E63042">
        <w:t>ся подпись преподавателя, проводимого экзамен, дифференцированный зачет;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2.6.6</w:t>
      </w:r>
      <w:r w:rsidR="00F70698" w:rsidRPr="00E63042">
        <w:t xml:space="preserve">. </w:t>
      </w:r>
      <w:r w:rsidRPr="00E63042">
        <w:t>в</w:t>
      </w:r>
      <w:r w:rsidR="00F70698" w:rsidRPr="00E63042">
        <w:t xml:space="preserve"> графе «</w:t>
      </w:r>
      <w:r w:rsidR="00F70698" w:rsidRPr="0008135B">
        <w:t>Ф</w:t>
      </w:r>
      <w:r w:rsidR="00B80220" w:rsidRPr="0008135B">
        <w:t>амилия</w:t>
      </w:r>
      <w:r w:rsidR="00F70698" w:rsidRPr="0008135B">
        <w:t xml:space="preserve"> преподавателя» указыва</w:t>
      </w:r>
      <w:r w:rsidR="00B80220" w:rsidRPr="0008135B">
        <w:t>е</w:t>
      </w:r>
      <w:r w:rsidR="00F70698" w:rsidRPr="0008135B">
        <w:t>тся фамилия</w:t>
      </w:r>
      <w:r w:rsidR="00F70698" w:rsidRPr="00E63042">
        <w:t xml:space="preserve"> преподавателя, фактически принимающего экзамен, дифференцированный зачет</w:t>
      </w:r>
      <w:r w:rsidRPr="00E63042">
        <w:t>.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7</w:t>
      </w:r>
      <w:r w:rsidR="00F70698" w:rsidRPr="00E63042">
        <w:t>. Наименование дисциплин, входящих в состав комплексного экзамена по двум или нескольким дисциплинам, указывается после слов «Комплексный экзамен». В графе «Общее количество часов» указывается суммарный общий (максимальный) объем времени на данный семестр, отведенный на изучение всех представленных на экзамене дисциплин.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8</w:t>
      </w:r>
      <w:r w:rsidR="00F70698" w:rsidRPr="00E63042">
        <w:t>. Оценка на комплексном экзамене ставится единая для всех дисциплин, входящих в экзамен.</w:t>
      </w:r>
    </w:p>
    <w:p w:rsidR="00F70698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9</w:t>
      </w:r>
      <w:r w:rsidR="00F70698" w:rsidRPr="00E63042">
        <w:t xml:space="preserve">. Оценки, полученные </w:t>
      </w:r>
      <w:proofErr w:type="gramStart"/>
      <w:r w:rsidR="008C6C2B">
        <w:t>обучающимся</w:t>
      </w:r>
      <w:proofErr w:type="gramEnd"/>
      <w:r w:rsidR="00F70698" w:rsidRPr="00E63042">
        <w:t xml:space="preserve"> при повторной сдаче, проставляются на странице зачетной книжки, соответствующей семестру изучению данной дисциплины.</w:t>
      </w:r>
      <w:r w:rsidR="00196F2D" w:rsidRPr="00E63042">
        <w:t xml:space="preserve"> Подчистки, помарки, исправления в зачетной книжке не допускаются. </w:t>
      </w:r>
    </w:p>
    <w:p w:rsidR="008C6C2B" w:rsidRDefault="008C6C2B" w:rsidP="00E63042">
      <w:pPr>
        <w:pStyle w:val="a3"/>
        <w:spacing w:before="0" w:beforeAutospacing="0" w:after="0" w:afterAutospacing="0"/>
        <w:ind w:firstLine="709"/>
        <w:jc w:val="both"/>
      </w:pPr>
      <w:r w:rsidRPr="008C6C2B">
        <w:t>2.10. Неудовлетворительная оценка в зачетную книжку не проставляется.</w:t>
      </w:r>
    </w:p>
    <w:p w:rsidR="008C6C2B" w:rsidRPr="0008135B" w:rsidRDefault="008C6C2B" w:rsidP="008C6C2B">
      <w:pPr>
        <w:pStyle w:val="a3"/>
        <w:spacing w:before="0" w:beforeAutospacing="0" w:after="0" w:afterAutospacing="0"/>
        <w:ind w:firstLine="709"/>
        <w:jc w:val="both"/>
      </w:pPr>
      <w:r w:rsidRPr="0008135B">
        <w:lastRenderedPageBreak/>
        <w:t>2.1</w:t>
      </w:r>
      <w:r w:rsidR="00B80220" w:rsidRPr="0008135B">
        <w:t>1</w:t>
      </w:r>
      <w:r w:rsidRPr="0008135B">
        <w:t xml:space="preserve">. Оценка за экзамен (квалификационный) по освоению профессионального модуля заверяется подписью председателя государственной </w:t>
      </w:r>
      <w:r w:rsidR="00B80220" w:rsidRPr="0008135B">
        <w:t>аттестационной</w:t>
      </w:r>
      <w:r w:rsidRPr="0008135B">
        <w:t xml:space="preserve"> комиссии.</w:t>
      </w:r>
    </w:p>
    <w:p w:rsidR="008C6C2B" w:rsidRPr="0008135B" w:rsidRDefault="008C6C2B" w:rsidP="008C6C2B">
      <w:pPr>
        <w:pStyle w:val="a3"/>
        <w:spacing w:before="0" w:beforeAutospacing="0" w:after="0" w:afterAutospacing="0"/>
        <w:ind w:firstLine="709"/>
        <w:jc w:val="both"/>
      </w:pPr>
      <w:r w:rsidRPr="0008135B">
        <w:t>2.1</w:t>
      </w:r>
      <w:r w:rsidR="00B80220" w:rsidRPr="0008135B">
        <w:t>2</w:t>
      </w:r>
      <w:r w:rsidRPr="0008135B">
        <w:t>. Оценки за выполненные в период обучения в колледже  курсовые работы (проекты) выставляются на специально отведенных страницах зачетной книжки. При этом указываются: наименование учебной дисциплины; тема курсовой работы (проекта); оценка; дата; подпись преподавателя; Ф</w:t>
      </w:r>
      <w:r w:rsidR="00B80220" w:rsidRPr="0008135B">
        <w:t>амилия</w:t>
      </w:r>
      <w:r w:rsidRPr="0008135B">
        <w:t xml:space="preserve"> преподавателя. Указанные сведения заверяются подписью куратора (классного руководителя) группы с расшифровкой подписи, подписью </w:t>
      </w:r>
      <w:r w:rsidR="00B80220" w:rsidRPr="0008135B">
        <w:t>заместителя директора по учебно-производственной</w:t>
      </w:r>
      <w:r w:rsidRPr="0008135B">
        <w:t xml:space="preserve"> работе.</w:t>
      </w:r>
    </w:p>
    <w:p w:rsidR="008C6C2B" w:rsidRPr="0008135B" w:rsidRDefault="008C6C2B" w:rsidP="008C6C2B">
      <w:pPr>
        <w:pStyle w:val="a3"/>
        <w:spacing w:before="0" w:beforeAutospacing="0" w:after="0" w:afterAutospacing="0"/>
        <w:ind w:firstLine="709"/>
        <w:jc w:val="both"/>
      </w:pPr>
      <w:r w:rsidRPr="0008135B">
        <w:t>2.1</w:t>
      </w:r>
      <w:r w:rsidR="00B80220" w:rsidRPr="0008135B">
        <w:t>3</w:t>
      </w:r>
      <w:r w:rsidRPr="0008135B">
        <w:t xml:space="preserve">. </w:t>
      </w:r>
      <w:proofErr w:type="gramStart"/>
      <w:r w:rsidRPr="0008135B">
        <w:t>Обучающиеся</w:t>
      </w:r>
      <w:proofErr w:type="gramEnd"/>
      <w:r w:rsidRPr="0008135B">
        <w:t xml:space="preserve">, успешно выполнившие учебный план за соответствующий курс, переводятся на следующий курс, о чем в зачетной книжке делается соответствующая запись: напр., студент Иванов И.И. переведен на </w:t>
      </w:r>
      <w:r w:rsidR="00582084" w:rsidRPr="0008135B">
        <w:rPr>
          <w:lang w:val="en-US"/>
        </w:rPr>
        <w:t>III</w:t>
      </w:r>
      <w:r w:rsidRPr="0008135B">
        <w:t xml:space="preserve"> курс.</w:t>
      </w:r>
      <w:r w:rsidR="00582084" w:rsidRPr="0008135B">
        <w:t xml:space="preserve"> Приказ №__ от «__» ______201_г.»</w:t>
      </w:r>
    </w:p>
    <w:p w:rsidR="008C6C2B" w:rsidRPr="0008135B" w:rsidRDefault="00E679C5" w:rsidP="00E679C5">
      <w:pPr>
        <w:pStyle w:val="a3"/>
        <w:spacing w:before="0" w:beforeAutospacing="0" w:after="0" w:afterAutospacing="0"/>
        <w:ind w:firstLine="709"/>
        <w:jc w:val="both"/>
      </w:pPr>
      <w:r w:rsidRPr="0008135B">
        <w:t>2.1</w:t>
      </w:r>
      <w:r w:rsidR="00B80220" w:rsidRPr="0008135B">
        <w:t>4</w:t>
      </w:r>
      <w:r w:rsidRPr="0008135B">
        <w:t xml:space="preserve">. </w:t>
      </w:r>
      <w:proofErr w:type="gramStart"/>
      <w:r w:rsidRPr="0008135B">
        <w:t>В зачетную книжку на специально отведенных страницах преподавателем, принимающим отчет по</w:t>
      </w:r>
      <w:r w:rsidRPr="00E679C5">
        <w:t xml:space="preserve"> практике, заносятся сведения о прохождении студентом всех этапов и видов практики: курс, семестр, наименование практики, место проведения практики, </w:t>
      </w:r>
      <w:r w:rsidR="00582084" w:rsidRPr="0008135B">
        <w:t>общее количество часов</w:t>
      </w:r>
      <w:r w:rsidRPr="0008135B">
        <w:t xml:space="preserve">, присвоенные квалификация и разряд по рабочей профессии, </w:t>
      </w:r>
      <w:r w:rsidR="00582084" w:rsidRPr="0008135B">
        <w:t xml:space="preserve">оценка, </w:t>
      </w:r>
      <w:r w:rsidRPr="0008135B">
        <w:t>дата, подпись, Ф.И.О. руководителя практики</w:t>
      </w:r>
      <w:r w:rsidR="00582084" w:rsidRPr="0008135B">
        <w:t xml:space="preserve"> от организации, Ф.И.О</w:t>
      </w:r>
      <w:r w:rsidRPr="0008135B">
        <w:t>.</w:t>
      </w:r>
      <w:r w:rsidR="00582084" w:rsidRPr="0008135B">
        <w:t xml:space="preserve"> руководителя практики от образовательной организации.</w:t>
      </w:r>
      <w:proofErr w:type="gramEnd"/>
    </w:p>
    <w:p w:rsidR="00E679C5" w:rsidRDefault="00E679C5" w:rsidP="00E679C5">
      <w:pPr>
        <w:pStyle w:val="a3"/>
        <w:spacing w:before="0" w:beforeAutospacing="0" w:after="0" w:afterAutospacing="0"/>
        <w:ind w:firstLine="709"/>
        <w:jc w:val="both"/>
      </w:pPr>
      <w:r w:rsidRPr="0008135B">
        <w:t>2.1</w:t>
      </w:r>
      <w:r w:rsidR="00B80220" w:rsidRPr="0008135B">
        <w:t>5</w:t>
      </w:r>
      <w:r w:rsidRPr="0008135B">
        <w:t>. Наименование</w:t>
      </w:r>
      <w:r>
        <w:t xml:space="preserve"> этапов практики должно строго соответствовать наименованиям, указанным в учебном плане по специальности, а также утвержденным ФГОС СПО и Положением о производственной (профессиональной) практике студентов:</w:t>
      </w:r>
    </w:p>
    <w:p w:rsidR="00E679C5" w:rsidRPr="0008135B" w:rsidRDefault="00FD0E02" w:rsidP="00E679C5">
      <w:pPr>
        <w:pStyle w:val="a3"/>
        <w:spacing w:before="0" w:beforeAutospacing="0" w:after="0" w:afterAutospacing="0"/>
        <w:ind w:firstLine="709"/>
        <w:jc w:val="both"/>
      </w:pPr>
      <w:r w:rsidRPr="0008135B">
        <w:t xml:space="preserve">учебная </w:t>
      </w:r>
      <w:r w:rsidR="00E679C5" w:rsidRPr="0008135B">
        <w:t xml:space="preserve">практика; </w:t>
      </w:r>
    </w:p>
    <w:p w:rsidR="00E679C5" w:rsidRPr="0008135B" w:rsidRDefault="00FD0E02" w:rsidP="00E679C5">
      <w:pPr>
        <w:pStyle w:val="a3"/>
        <w:spacing w:before="0" w:beforeAutospacing="0" w:after="0" w:afterAutospacing="0"/>
        <w:ind w:firstLine="709"/>
        <w:jc w:val="both"/>
      </w:pPr>
      <w:r w:rsidRPr="0008135B">
        <w:t xml:space="preserve">производственная </w:t>
      </w:r>
      <w:r w:rsidR="00E679C5" w:rsidRPr="0008135B">
        <w:t>практика; преддипломная практика.</w:t>
      </w:r>
    </w:p>
    <w:p w:rsidR="00E679C5" w:rsidRDefault="00E679C5" w:rsidP="008C6C2B">
      <w:pPr>
        <w:pStyle w:val="a3"/>
        <w:spacing w:before="0" w:beforeAutospacing="0" w:after="0" w:afterAutospacing="0"/>
        <w:ind w:firstLine="709"/>
        <w:jc w:val="both"/>
      </w:pPr>
      <w:r w:rsidRPr="0008135B">
        <w:t>2.1</w:t>
      </w:r>
      <w:r w:rsidR="00B80220" w:rsidRPr="0008135B">
        <w:t>6</w:t>
      </w:r>
      <w:r w:rsidRPr="0008135B">
        <w:t>.</w:t>
      </w:r>
      <w:r w:rsidRPr="00B80220">
        <w:t xml:space="preserve"> </w:t>
      </w:r>
      <w:r w:rsidRPr="00E679C5">
        <w:t xml:space="preserve">Исходя из вида государственной итоговой аттестации (ГИА) секретарем Государственной аттестационной комиссии (ГАК) заполняется </w:t>
      </w:r>
      <w:r w:rsidR="00FD0E02" w:rsidRPr="0008135B">
        <w:t>страница</w:t>
      </w:r>
      <w:r w:rsidRPr="00E679C5">
        <w:t xml:space="preserve"> зачетной книжки: «Защита выпускной квалификационной работы».  Полученная выпускником оценка заверяются подписью председателя ГАК. Накануне проведения ГИА заведующим отделением оформляется допуск к ней студента. Записи о допуске к ГИА утверждаются заместителем директора по учебно-производственной работе и скрепляются печатью образовательного учреждения.</w:t>
      </w:r>
    </w:p>
    <w:p w:rsidR="00E679C5" w:rsidRDefault="00E679C5" w:rsidP="008C6C2B">
      <w:pPr>
        <w:pStyle w:val="a3"/>
        <w:spacing w:before="0" w:beforeAutospacing="0" w:after="0" w:afterAutospacing="0"/>
        <w:ind w:firstLine="709"/>
        <w:jc w:val="both"/>
      </w:pPr>
      <w:r w:rsidRPr="0008135B">
        <w:t>2.1</w:t>
      </w:r>
      <w:r w:rsidR="00B80220" w:rsidRPr="0008135B">
        <w:t>7</w:t>
      </w:r>
      <w:r w:rsidRPr="0008135B">
        <w:t>.</w:t>
      </w:r>
      <w:r w:rsidRPr="00B80220">
        <w:t xml:space="preserve"> </w:t>
      </w:r>
      <w:r w:rsidRPr="00E679C5">
        <w:t xml:space="preserve">После вынесения Государственной аттестационной комиссией решения о присвоении квалификации выпускнику, успешно прошедшему государственную итоговую аттестацию, в зачетную книжку секретарем ГАК вносится соответствующая запись с указанием полного наименования присваиваемой квалификации, номера и даты протокола ГАК. По книге регистрации выдачи дипломов, проставляется номер выданного выпускнику диплома и дата его выдачи. Данные сведения заверяются подписью директора </w:t>
      </w:r>
      <w:r w:rsidRPr="0008135B">
        <w:t xml:space="preserve">колледжа </w:t>
      </w:r>
      <w:r w:rsidR="00FD0E02" w:rsidRPr="0008135B">
        <w:t>с расшифровкой</w:t>
      </w:r>
      <w:r w:rsidR="00FD0E02">
        <w:t xml:space="preserve"> и </w:t>
      </w:r>
      <w:r w:rsidRPr="00E679C5">
        <w:t>печатью.</w:t>
      </w:r>
    </w:p>
    <w:p w:rsidR="000D1F8A" w:rsidRDefault="000D1F8A" w:rsidP="008C6C2B">
      <w:pPr>
        <w:pStyle w:val="a3"/>
        <w:spacing w:before="0" w:beforeAutospacing="0" w:after="0" w:afterAutospacing="0"/>
        <w:ind w:firstLine="709"/>
        <w:jc w:val="both"/>
      </w:pPr>
    </w:p>
    <w:p w:rsidR="000D1F8A" w:rsidRDefault="000D1F8A" w:rsidP="008C6C2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3</w:t>
      </w:r>
      <w:r w:rsidRPr="000D1F8A">
        <w:rPr>
          <w:b/>
        </w:rPr>
        <w:t>. ВЕДЕНИЕ ЗАЧЕТНОЙ КНИЖКИ</w:t>
      </w:r>
    </w:p>
    <w:p w:rsidR="000D1F8A" w:rsidRDefault="000D1F8A" w:rsidP="008C6C2B">
      <w:pPr>
        <w:pStyle w:val="a3"/>
        <w:spacing w:before="0" w:beforeAutospacing="0" w:after="0" w:afterAutospacing="0"/>
        <w:ind w:firstLine="709"/>
        <w:jc w:val="both"/>
      </w:pPr>
      <w:r>
        <w:t xml:space="preserve">3.1. </w:t>
      </w:r>
      <w:r w:rsidRPr="000D1F8A">
        <w:t>Записи в зачетной книжке производятся аккуратно, чернилами или пастой одного цвета. Подчистки, помарки и исправления, не заверенные в установленном порядке, не допускаются. Исправления в зачетной книжке заверяются словами «Запись ошибочна» или «</w:t>
      </w:r>
      <w:proofErr w:type="gramStart"/>
      <w:r w:rsidRPr="000D1F8A">
        <w:t>Исправленному</w:t>
      </w:r>
      <w:proofErr w:type="gramEnd"/>
      <w:r w:rsidRPr="000D1F8A">
        <w:t xml:space="preserve"> верить» и подписью преподавателя. Заместитель директора также заверяет исправления подписью и печатью колледжа</w:t>
      </w:r>
      <w:r>
        <w:t>.</w:t>
      </w:r>
    </w:p>
    <w:p w:rsidR="000D1F8A" w:rsidRDefault="000D1F8A" w:rsidP="008C6C2B">
      <w:pPr>
        <w:pStyle w:val="a3"/>
        <w:spacing w:before="0" w:beforeAutospacing="0" w:after="0" w:afterAutospacing="0"/>
        <w:ind w:firstLine="709"/>
        <w:jc w:val="both"/>
      </w:pPr>
      <w:r>
        <w:t xml:space="preserve">3.2. </w:t>
      </w:r>
      <w:r w:rsidRPr="000D1F8A">
        <w:t>Перед началом сессии каждого семестра зачетная книжка выдается на руки студентам.</w:t>
      </w:r>
    </w:p>
    <w:p w:rsidR="000D1F8A" w:rsidRDefault="000D1F8A" w:rsidP="008C6C2B">
      <w:pPr>
        <w:pStyle w:val="a3"/>
        <w:spacing w:before="0" w:beforeAutospacing="0" w:after="0" w:afterAutospacing="0"/>
        <w:ind w:firstLine="709"/>
        <w:jc w:val="both"/>
      </w:pPr>
      <w:r>
        <w:t xml:space="preserve">3.3. </w:t>
      </w:r>
      <w:r w:rsidR="002E7EC5" w:rsidRPr="002E7EC5">
        <w:t>Титульный лист книжки заполняется куратором (классным руководителем) группы.</w:t>
      </w:r>
    </w:p>
    <w:p w:rsidR="002E7EC5" w:rsidRDefault="002E7EC5" w:rsidP="008C6C2B">
      <w:pPr>
        <w:pStyle w:val="a3"/>
        <w:spacing w:before="0" w:beforeAutospacing="0" w:after="0" w:afterAutospacing="0"/>
        <w:ind w:firstLine="709"/>
        <w:jc w:val="both"/>
      </w:pPr>
      <w:r>
        <w:t xml:space="preserve">3.4. </w:t>
      </w:r>
      <w:r w:rsidRPr="002E7EC5">
        <w:t xml:space="preserve">На каждом листе книжки </w:t>
      </w:r>
      <w:proofErr w:type="gramStart"/>
      <w:r>
        <w:t>обучающийся</w:t>
      </w:r>
      <w:proofErr w:type="gramEnd"/>
      <w:r w:rsidRPr="002E7EC5">
        <w:t xml:space="preserve"> прописывает свою фамилию, имя и отчество.</w:t>
      </w:r>
    </w:p>
    <w:p w:rsidR="002E7EC5" w:rsidRDefault="002E7EC5" w:rsidP="008C6C2B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3.5. </w:t>
      </w:r>
      <w:r w:rsidRPr="002E7EC5">
        <w:t xml:space="preserve">Обучающийся обязан являться и предоставлять зачетную книжку преподавателю, проводящему </w:t>
      </w:r>
      <w:r w:rsidR="00FD0E02" w:rsidRPr="0008135B">
        <w:t>зачет,</w:t>
      </w:r>
      <w:r w:rsidR="00FD0E02">
        <w:t xml:space="preserve"> </w:t>
      </w:r>
      <w:r w:rsidRPr="002E7EC5">
        <w:t>дифференцированный зачет или экзамен по дисциплине, указанной в расписании сессии.</w:t>
      </w:r>
    </w:p>
    <w:p w:rsidR="002E7EC5" w:rsidRDefault="008529A9" w:rsidP="008C6C2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2E7EC5">
        <w:t xml:space="preserve">.6. </w:t>
      </w:r>
      <w:r w:rsidR="002E7EC5" w:rsidRPr="002E7EC5">
        <w:t>Преподаватель, проводящий зачет, дифференцированный зачет или экзамен по дисциплине в соответствующем разделе записывает количество часов, отведенных программой на изучение дисциплины в рамках семестра, дату сдачи зачета (экзамена), отметку о сдаче зачета (экзаменационную оценку), свою фамилию и подпись.</w:t>
      </w:r>
    </w:p>
    <w:p w:rsidR="002E7EC5" w:rsidRDefault="008529A9" w:rsidP="008C6C2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2E7EC5">
        <w:t xml:space="preserve">.7. </w:t>
      </w:r>
      <w:r w:rsidR="002E7EC5" w:rsidRPr="002E7EC5">
        <w:t>В зачетной книжке не должно оставаться незаполненных мест. (На незапо</w:t>
      </w:r>
      <w:r>
        <w:t>лненных строках ставится символ, перечеркивающий пустые строки</w:t>
      </w:r>
      <w:r w:rsidR="002E7EC5" w:rsidRPr="002E7EC5">
        <w:t>).</w:t>
      </w:r>
    </w:p>
    <w:p w:rsidR="008529A9" w:rsidRPr="000D1F8A" w:rsidRDefault="008529A9" w:rsidP="008C6C2B">
      <w:pPr>
        <w:pStyle w:val="a3"/>
        <w:spacing w:before="0" w:beforeAutospacing="0" w:after="0" w:afterAutospacing="0"/>
        <w:ind w:firstLine="709"/>
        <w:jc w:val="both"/>
      </w:pPr>
    </w:p>
    <w:p w:rsidR="00A664A8" w:rsidRPr="00E63042" w:rsidRDefault="00A664A8" w:rsidP="00E63042">
      <w:pPr>
        <w:pStyle w:val="a3"/>
        <w:spacing w:before="0" w:beforeAutospacing="0" w:after="0" w:afterAutospacing="0"/>
        <w:ind w:firstLine="709"/>
        <w:jc w:val="both"/>
      </w:pP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rPr>
          <w:b/>
          <w:bCs/>
        </w:rPr>
        <w:t xml:space="preserve">4. </w:t>
      </w:r>
      <w:r w:rsidR="002407E3" w:rsidRPr="00E63042">
        <w:rPr>
          <w:b/>
          <w:bCs/>
        </w:rPr>
        <w:t>ВЫДАЧА ДУБЛИКАТА ЗАЧЁТНОЙ КНИЖКИ</w:t>
      </w:r>
    </w:p>
    <w:p w:rsidR="008529A9" w:rsidRDefault="002407E3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4.1</w:t>
      </w:r>
      <w:r w:rsidR="00F70698" w:rsidRPr="00E63042">
        <w:t xml:space="preserve">. </w:t>
      </w:r>
      <w:r w:rsidR="008529A9" w:rsidRPr="008529A9">
        <w:t xml:space="preserve">В случае потери или порчи зачетной книжки выдается дубликат на основании приказа директора колледжа. Для получения дубликата зачетной книжки </w:t>
      </w:r>
      <w:proofErr w:type="gramStart"/>
      <w:r w:rsidR="008529A9" w:rsidRPr="008529A9">
        <w:t>обучающийся</w:t>
      </w:r>
      <w:proofErr w:type="gramEnd"/>
      <w:r w:rsidR="008529A9" w:rsidRPr="008529A9">
        <w:t xml:space="preserve"> пишет заявление на имя директора колледжа, которое согласовывается с заведующим учебным отделом.</w:t>
      </w:r>
    </w:p>
    <w:p w:rsidR="00F70698" w:rsidRPr="00E63042" w:rsidRDefault="002407E3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 xml:space="preserve">4.2. </w:t>
      </w:r>
      <w:r w:rsidR="008529A9" w:rsidRPr="008529A9">
        <w:t>На титульном листе зачетной книжки, выдаваемой взамен утерянной или испорченной, делается надпись «дубликат». Все данные об успеваемости обучающегося за весь период обучения до момента выдачи дубликата вносятся в дубликат зачетной книжки на основании подлинных экзаменационных и семестровых ведомостей за предыдущие семестры.</w:t>
      </w:r>
      <w:r w:rsidR="008529A9">
        <w:t xml:space="preserve"> </w:t>
      </w:r>
      <w:r w:rsidR="00F70698" w:rsidRPr="00E63042">
        <w:t>Дубликат сохраняет номер утерянной зачетной книжки.</w:t>
      </w:r>
    </w:p>
    <w:p w:rsidR="008A728E" w:rsidRPr="00E63042" w:rsidRDefault="002407E3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4.3</w:t>
      </w:r>
      <w:r w:rsidR="00F70698" w:rsidRPr="00E63042">
        <w:t xml:space="preserve">. </w:t>
      </w:r>
      <w:r w:rsidRPr="00E63042">
        <w:t>Все данные об успеваемости студента за весь период обучения вносятся в</w:t>
      </w:r>
      <w:r w:rsidR="00F70698" w:rsidRPr="00E63042">
        <w:t xml:space="preserve"> дубликат зачетной книжки </w:t>
      </w:r>
      <w:r w:rsidRPr="00E63042">
        <w:t xml:space="preserve">секретарем </w:t>
      </w:r>
      <w:r w:rsidRPr="0008135B">
        <w:t>учебно</w:t>
      </w:r>
      <w:r w:rsidR="00FD0E02" w:rsidRPr="0008135B">
        <w:t>го</w:t>
      </w:r>
      <w:r w:rsidRPr="0008135B">
        <w:t xml:space="preserve"> </w:t>
      </w:r>
      <w:r w:rsidR="00FD0E02" w:rsidRPr="0008135B">
        <w:t>отдела</w:t>
      </w:r>
      <w:r w:rsidRPr="00E63042">
        <w:t xml:space="preserve"> только на основании подлинных экзаменационных и зачетных ведомостей за предыдущие семестры, хранящиеся в </w:t>
      </w:r>
      <w:r w:rsidRPr="0008135B">
        <w:t>учебно</w:t>
      </w:r>
      <w:r w:rsidR="00FD0E02" w:rsidRPr="0008135B">
        <w:t>м</w:t>
      </w:r>
      <w:r w:rsidRPr="0008135B">
        <w:t xml:space="preserve"> </w:t>
      </w:r>
      <w:r w:rsidR="00FD0E02" w:rsidRPr="0008135B">
        <w:t xml:space="preserve">отделе </w:t>
      </w:r>
      <w:r w:rsidRPr="0008135B">
        <w:t>и журналов учебных занятий. В графе «Подпись преподавателя» ста</w:t>
      </w:r>
      <w:r w:rsidR="008A728E" w:rsidRPr="0008135B">
        <w:t>вится подпись</w:t>
      </w:r>
      <w:r w:rsidR="008A728E" w:rsidRPr="00E63042">
        <w:t xml:space="preserve"> преподавателя, проводившего зачет или экзамен. </w:t>
      </w:r>
    </w:p>
    <w:p w:rsidR="00F70698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 xml:space="preserve">Решение о подписях преподавателей/руководителей практик, не работающих в </w:t>
      </w:r>
      <w:r w:rsidR="008A728E" w:rsidRPr="00E63042">
        <w:t>колледже</w:t>
      </w:r>
      <w:r w:rsidRPr="00E63042">
        <w:t xml:space="preserve"> на данный момент времени, принимает заместитель директора по учебно-</w:t>
      </w:r>
      <w:r w:rsidR="00CD354A" w:rsidRPr="00E63042">
        <w:t>производственной</w:t>
      </w:r>
      <w:r w:rsidR="008A728E" w:rsidRPr="00E63042">
        <w:t xml:space="preserve"> работе</w:t>
      </w:r>
      <w:r w:rsidRPr="00E63042">
        <w:t>.</w:t>
      </w:r>
    </w:p>
    <w:p w:rsidR="008529A9" w:rsidRPr="002131D6" w:rsidRDefault="008529A9" w:rsidP="00E63042">
      <w:pPr>
        <w:pStyle w:val="a3"/>
        <w:spacing w:before="0" w:beforeAutospacing="0" w:after="0" w:afterAutospacing="0"/>
        <w:ind w:firstLine="709"/>
        <w:jc w:val="both"/>
      </w:pPr>
    </w:p>
    <w:p w:rsidR="008529A9" w:rsidRPr="00E63042" w:rsidRDefault="008529A9" w:rsidP="008529A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5</w:t>
      </w:r>
      <w:r w:rsidRPr="00E63042">
        <w:rPr>
          <w:b/>
          <w:bCs/>
        </w:rPr>
        <w:t>. ХРАНЕНИЕ ЗАЧЁТНОЙ КНИЖКИ</w:t>
      </w:r>
    </w:p>
    <w:p w:rsidR="008529A9" w:rsidRDefault="008529A9" w:rsidP="008529A9">
      <w:pPr>
        <w:pStyle w:val="a3"/>
        <w:spacing w:before="0" w:beforeAutospacing="0" w:after="0" w:afterAutospacing="0"/>
        <w:ind w:firstLine="709"/>
        <w:jc w:val="both"/>
      </w:pPr>
      <w:r>
        <w:t>5</w:t>
      </w:r>
      <w:r w:rsidRPr="00E63042">
        <w:t xml:space="preserve">.1. </w:t>
      </w:r>
      <w:r w:rsidRPr="008529A9">
        <w:t>В межсессионный период книжка хранится у заведующего учебн</w:t>
      </w:r>
      <w:r>
        <w:t>ым</w:t>
      </w:r>
      <w:r w:rsidRPr="008529A9">
        <w:t xml:space="preserve"> </w:t>
      </w:r>
      <w:r>
        <w:t>отделом.</w:t>
      </w:r>
    </w:p>
    <w:p w:rsidR="00697F33" w:rsidRDefault="00697F33" w:rsidP="008529A9">
      <w:pPr>
        <w:pStyle w:val="a3"/>
        <w:spacing w:before="0" w:beforeAutospacing="0" w:after="0" w:afterAutospacing="0"/>
        <w:ind w:firstLine="709"/>
        <w:jc w:val="both"/>
      </w:pPr>
      <w:r>
        <w:t xml:space="preserve">5.2. </w:t>
      </w:r>
      <w:r w:rsidRPr="00697F33">
        <w:t xml:space="preserve">В случае выбытия обучающегося  из колледжа до окончания курса обучения (отчисление, перевод в другое образовательное учреждение) зачетная книжка сдается в </w:t>
      </w:r>
      <w:r w:rsidRPr="0008135B">
        <w:t>учебн</w:t>
      </w:r>
      <w:r w:rsidR="00FD0E02" w:rsidRPr="0008135B">
        <w:t>ый отдел</w:t>
      </w:r>
      <w:r w:rsidRPr="0008135B">
        <w:t>,</w:t>
      </w:r>
      <w:r w:rsidRPr="00697F33">
        <w:t xml:space="preserve"> взамен выдается академическая справка.</w:t>
      </w:r>
    </w:p>
    <w:p w:rsidR="008529A9" w:rsidRPr="00E63042" w:rsidRDefault="00697F33" w:rsidP="008529A9">
      <w:pPr>
        <w:pStyle w:val="a3"/>
        <w:spacing w:before="0" w:beforeAutospacing="0" w:after="0" w:afterAutospacing="0"/>
        <w:ind w:firstLine="709"/>
        <w:jc w:val="both"/>
      </w:pPr>
      <w:r>
        <w:t xml:space="preserve">5.3. </w:t>
      </w:r>
      <w:r w:rsidR="008529A9" w:rsidRPr="00E63042">
        <w:t>При получении диплома об окончании колледжа зачетная книжка сдается выпускником в учебн</w:t>
      </w:r>
      <w:r>
        <w:t>ый</w:t>
      </w:r>
      <w:r w:rsidR="008529A9" w:rsidRPr="00E63042">
        <w:t xml:space="preserve"> </w:t>
      </w:r>
      <w:r>
        <w:t>отдел</w:t>
      </w:r>
      <w:r w:rsidR="008529A9" w:rsidRPr="00E63042">
        <w:t>, подшивается в его личное дело, которое затем отправляется в архив на хранение.</w:t>
      </w:r>
    </w:p>
    <w:p w:rsidR="00822FA3" w:rsidRDefault="00822FA3" w:rsidP="00E63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BF" w:rsidRDefault="002677BF" w:rsidP="00E63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BF" w:rsidRDefault="002677BF" w:rsidP="00E63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BF" w:rsidRDefault="002677BF" w:rsidP="00E63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BF" w:rsidRDefault="002677BF" w:rsidP="00E63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BF" w:rsidRDefault="002677BF" w:rsidP="00E63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BF" w:rsidRDefault="002677BF" w:rsidP="00E63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BF" w:rsidRDefault="002677BF" w:rsidP="00E63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BF" w:rsidRDefault="002677BF" w:rsidP="00E63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BF" w:rsidRDefault="002677BF" w:rsidP="00E63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BF" w:rsidRDefault="002677BF" w:rsidP="00E63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BF" w:rsidRDefault="002677BF" w:rsidP="00E63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BF" w:rsidRDefault="002677BF" w:rsidP="00E63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677BF" w:rsidSect="00822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2677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lastRenderedPageBreak/>
        <w:t>Образец</w:t>
      </w:r>
      <w:r w:rsidRPr="002677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зачетной книжки для студентов (курсантов), осваивающих образовательные программы среднего профессионального образования</w:t>
      </w:r>
      <w:r w:rsidRPr="002677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2677BF">
          <w:rPr>
            <w:rFonts w:ascii="Times New Roman CYR" w:eastAsia="Times New Roman" w:hAnsi="Times New Roman CYR" w:cs="Times New Roman CYR"/>
            <w:color w:val="106BBE"/>
            <w:sz w:val="24"/>
            <w:szCs w:val="24"/>
          </w:rPr>
          <w:t>приказом</w:t>
        </w:r>
      </w:hyperlink>
      <w:r w:rsidRPr="002677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Министерства образования и науки РФ от 5 апреля 2013 г. </w:t>
      </w:r>
      <w:r w:rsidR="005654E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№</w:t>
      </w:r>
      <w:r w:rsidRPr="002677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 240)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2677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Обложка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 ОБОРОТНАЯ СТОРОНА                                                                                                                                        ЛИЦЕВАЯ СТОРОНА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Зачетная книжка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2677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Первый разворот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 ЛЕВАЯ СТОРОНА                                                                                                                                             ПРАВАЯ СТОРОНА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│   Место </w:t>
      </w: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для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 xml:space="preserve">                                                                     │         ___________________________________________________________________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фотокарточки                                                                   │                                     (учредитель)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___________________________________________________________________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(полное наименование образовательной организации)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ЗАЧЕТНАЯ КНИЖКА N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__________________________________________________________________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__________________________________________________________________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(фамилия, имя, отчество (последнее - при наличии) студента (курсанта)         │</w:t>
      </w:r>
      <w:proofErr w:type="gramEnd"/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</w:t>
      </w:r>
      <w:proofErr w:type="spellStart"/>
      <w:r w:rsidRPr="002677BF">
        <w:rPr>
          <w:rFonts w:ascii="Courier New" w:eastAsia="Times New Roman" w:hAnsi="Courier New" w:cs="Courier New"/>
          <w:sz w:val="14"/>
          <w:szCs w:val="14"/>
        </w:rPr>
        <w:t>м.п</w:t>
      </w:r>
      <w:proofErr w:type="spellEnd"/>
      <w:r w:rsidRPr="002677BF">
        <w:rPr>
          <w:rFonts w:ascii="Courier New" w:eastAsia="Times New Roman" w:hAnsi="Courier New" w:cs="Courier New"/>
          <w:sz w:val="14"/>
          <w:szCs w:val="14"/>
        </w:rPr>
        <w:t>.                                                                             │Специальность (профессия) ___________________________________________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│Форма обучения _____________________________________________________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│Зачислен приказом от"___" _________ 20___ г. N ______________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│Руководитель            ______________            ____________________________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</w:t>
      </w: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образовательной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 xml:space="preserve">            (подпись)                         (Ф.И.О.)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Подпись студента (курсанта) ___________________│организации или иное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│уполномоченное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│им должностное лицо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"___" _______________ 20___ г.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(дата выдачи зачетной книжки)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1                                        │                                          2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2677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lastRenderedPageBreak/>
        <w:t>Разворот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 ЛЕВАЯ СТОРОНА                                                                                                                                            ПРАВАЯ СТОРОНА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│1-й семестр 20____/20____ учебного года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_________________________________________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________│КУРС                                       (Фамилия И.О. студента (курсанта)          │</w:t>
      </w:r>
      <w:proofErr w:type="gramEnd"/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───────────────────────────────────────────────────────────────┬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Результаты промежуточной аттестации (экзамены)          │              │                     Результаты промежуточной аттестации (зачеты)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┬───────────────────────┬──────────┬────────┬───────┬──────────┼──────────────┼────┬────────────────────────┬────────────┬────────┬──────┬───────────┬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│ N │ Наименование </w:t>
      </w: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учебных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 xml:space="preserve">  │  Общее   │ Оценка │ Дата  │ Подпись  │   Фамилия    │ N  │  Наименование учебных  │Общее кол-во│ Оценка │ Дата │  Подпись  │    Фамилия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</w:t>
      </w: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п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>/п│  предметов, курсов,   │  кол-во  │        │ сдачи │</w:t>
      </w:r>
      <w:proofErr w:type="spellStart"/>
      <w:r w:rsidRPr="002677BF">
        <w:rPr>
          <w:rFonts w:ascii="Courier New" w:eastAsia="Times New Roman" w:hAnsi="Courier New" w:cs="Courier New"/>
          <w:sz w:val="14"/>
          <w:szCs w:val="14"/>
        </w:rPr>
        <w:t>преподава</w:t>
      </w:r>
      <w:proofErr w:type="spellEnd"/>
      <w:r w:rsidRPr="002677BF">
        <w:rPr>
          <w:rFonts w:ascii="Courier New" w:eastAsia="Times New Roman" w:hAnsi="Courier New" w:cs="Courier New"/>
          <w:sz w:val="14"/>
          <w:szCs w:val="14"/>
        </w:rPr>
        <w:t>-│преподавателя │п/п │   предметов, курсов,   │час./з. ед. │        │сдачи │</w:t>
      </w:r>
      <w:proofErr w:type="spellStart"/>
      <w:r w:rsidRPr="002677BF">
        <w:rPr>
          <w:rFonts w:ascii="Courier New" w:eastAsia="Times New Roman" w:hAnsi="Courier New" w:cs="Courier New"/>
          <w:sz w:val="14"/>
          <w:szCs w:val="14"/>
        </w:rPr>
        <w:t>преподава</w:t>
      </w:r>
      <w:proofErr w:type="spellEnd"/>
      <w:r w:rsidRPr="002677BF">
        <w:rPr>
          <w:rFonts w:ascii="Courier New" w:eastAsia="Times New Roman" w:hAnsi="Courier New" w:cs="Courier New"/>
          <w:sz w:val="14"/>
          <w:szCs w:val="14"/>
        </w:rPr>
        <w:t>- │ преподавателя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дисциплин (модулей)  │   час./  │        │</w:t>
      </w:r>
      <w:proofErr w:type="spellStart"/>
      <w:r w:rsidRPr="002677BF">
        <w:rPr>
          <w:rFonts w:ascii="Courier New" w:eastAsia="Times New Roman" w:hAnsi="Courier New" w:cs="Courier New"/>
          <w:sz w:val="14"/>
          <w:szCs w:val="14"/>
        </w:rPr>
        <w:t>экзам</w:t>
      </w: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е</w:t>
      </w:r>
      <w:proofErr w:type="spellEnd"/>
      <w:r w:rsidRPr="002677BF">
        <w:rPr>
          <w:rFonts w:ascii="Courier New" w:eastAsia="Times New Roman" w:hAnsi="Courier New" w:cs="Courier New"/>
          <w:sz w:val="14"/>
          <w:szCs w:val="14"/>
        </w:rPr>
        <w:t>-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>│   теля   │              │    │   дисциплин(модулей)   │            │        │зачета│   теля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│   │                       │   </w:t>
      </w:r>
      <w:proofErr w:type="spellStart"/>
      <w:r w:rsidRPr="002677BF">
        <w:rPr>
          <w:rFonts w:ascii="Courier New" w:eastAsia="Times New Roman" w:hAnsi="Courier New" w:cs="Courier New"/>
          <w:sz w:val="14"/>
          <w:szCs w:val="14"/>
        </w:rPr>
        <w:t>з.ед</w:t>
      </w:r>
      <w:proofErr w:type="spellEnd"/>
      <w:r w:rsidRPr="002677BF">
        <w:rPr>
          <w:rFonts w:ascii="Courier New" w:eastAsia="Times New Roman" w:hAnsi="Courier New" w:cs="Courier New"/>
          <w:sz w:val="14"/>
          <w:szCs w:val="14"/>
        </w:rPr>
        <w:t>.  │        │  на   │          │              │    │                        │            │        │      │ 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┼───────┼──────────┼──────────────┼────┼────────────────────────┼────────────┼────────┼──────┼─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│       │          │              │    │                        │            │        │      │ 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┼───────┼──────────┼──────────────┼────┼────────────────────────┼────────────┼────────┼──────┼─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│       │          │              │    │                        │            │        │      │ 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┼───────┼──────────┼──────────────┼────┼────────────────────────┼────────────┼────────┼──────┼─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│       │          │              │    │                        │            │        │      │ 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┼───────┼──────────┼──────────────┼────┼────────────────────────┼────────────┼────────┼──────┼─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│       │          │              │    │                        │            │        │      │ 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┼───────┼──────────┼──────────────┼────┼────────────────────────┼────────────┼────────┼──────┼─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│       │          │              │    │                        │            │        │      │ 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┼───────┼──────────┼──────────────┼────┼────────────────────────┼────────────┼────────┼──────┼─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│       │          │              │    │                        │            │        │      │ 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┼───────┼──────────┼──────────────┼────┼────────────────────────┼────────────┼────────┼──────┼─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│       │          │              │    │                        │            │        │      │ 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┼───────┼──────────┼──────────────┼────┼────────────────────────┼────────────┼────────┼──────┼─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│       │          │              │    │                        │            │        │      │ 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┼───────┼──────────┼──────────────┼────┼────────────────────────┼────────────┼────────┼──────┼─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│       │          │              │    │                        │            │        │      │ 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┼───────┼──────────┼──────────────┼────┼────────────────────────┼────────────┼────────┼──────┼─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│       │          │              │    │                        │            │        │      │ 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┴───────────────────────┴──────────┴────────┴───────┴──────────┴──────────────┼────┴────────────────────────┴────────────┴────────┴──────┴───────────┴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Заместитель руководителя _______________________________________ (подпись)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3                                        │                                          4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2677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Разворот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ЛЕВАЯ СТОРОНА                                                                                                                                              ПРАВАЯ СТОРОНА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2-й семестр 20___/20___ учебного года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____________________________________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________ │КУРС                                            (Фамилия И.О. студента (курсанта)     │</w:t>
      </w:r>
      <w:proofErr w:type="gramEnd"/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Результаты промежуточной аттестации (экзамены)                         │                     Результаты промежуточной аттестации (зачеты)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┬───────────────────────┬──────────┬─────────┬──────┬──────────┬──────────────┼────┬────────────────────────┬────────────┬────────┬───────┬──────────┬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│ N │ Наименование </w:t>
      </w: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учебных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 xml:space="preserve">  │  Общее   │ Оценка  │ Дата │ Подпись  │   Фамилия    │ N  │  Наименование учебных  │Общее кол-во│ Оценка │ Дата  │ Подпись  │    Фамилия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</w:t>
      </w: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п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>/п│  предметов, курсов,   │  кол-во  │         │сдачи │</w:t>
      </w:r>
      <w:proofErr w:type="spellStart"/>
      <w:r w:rsidRPr="002677BF">
        <w:rPr>
          <w:rFonts w:ascii="Courier New" w:eastAsia="Times New Roman" w:hAnsi="Courier New" w:cs="Courier New"/>
          <w:sz w:val="14"/>
          <w:szCs w:val="14"/>
        </w:rPr>
        <w:t>преподава</w:t>
      </w:r>
      <w:proofErr w:type="spellEnd"/>
      <w:r w:rsidRPr="002677BF">
        <w:rPr>
          <w:rFonts w:ascii="Courier New" w:eastAsia="Times New Roman" w:hAnsi="Courier New" w:cs="Courier New"/>
          <w:sz w:val="14"/>
          <w:szCs w:val="14"/>
        </w:rPr>
        <w:t>-│преподавателя │п/п │   предметов, курсов,   │час./з. ед. │        │ сдачи │</w:t>
      </w:r>
      <w:proofErr w:type="spellStart"/>
      <w:r w:rsidRPr="002677BF">
        <w:rPr>
          <w:rFonts w:ascii="Courier New" w:eastAsia="Times New Roman" w:hAnsi="Courier New" w:cs="Courier New"/>
          <w:sz w:val="14"/>
          <w:szCs w:val="14"/>
        </w:rPr>
        <w:t>преподава</w:t>
      </w:r>
      <w:proofErr w:type="spellEnd"/>
      <w:r w:rsidRPr="002677BF">
        <w:rPr>
          <w:rFonts w:ascii="Courier New" w:eastAsia="Times New Roman" w:hAnsi="Courier New" w:cs="Courier New"/>
          <w:sz w:val="14"/>
          <w:szCs w:val="14"/>
        </w:rPr>
        <w:t>-│ преподавателя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дисциплин (модулей)  │   час./  │         │</w:t>
      </w:r>
      <w:proofErr w:type="spellStart"/>
      <w:r w:rsidRPr="002677BF">
        <w:rPr>
          <w:rFonts w:ascii="Courier New" w:eastAsia="Times New Roman" w:hAnsi="Courier New" w:cs="Courier New"/>
          <w:sz w:val="14"/>
          <w:szCs w:val="14"/>
        </w:rPr>
        <w:t>экз</w:t>
      </w: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а</w:t>
      </w:r>
      <w:proofErr w:type="spellEnd"/>
      <w:r w:rsidRPr="002677BF">
        <w:rPr>
          <w:rFonts w:ascii="Courier New" w:eastAsia="Times New Roman" w:hAnsi="Courier New" w:cs="Courier New"/>
          <w:sz w:val="14"/>
          <w:szCs w:val="14"/>
        </w:rPr>
        <w:t>-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 xml:space="preserve"> │   теля   │              │    │   дисциплин(модулей)   │            │        │зачета │   теля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│   │                       │   </w:t>
      </w:r>
      <w:proofErr w:type="spellStart"/>
      <w:r w:rsidRPr="002677BF">
        <w:rPr>
          <w:rFonts w:ascii="Courier New" w:eastAsia="Times New Roman" w:hAnsi="Courier New" w:cs="Courier New"/>
          <w:sz w:val="14"/>
          <w:szCs w:val="14"/>
        </w:rPr>
        <w:t>з.ед</w:t>
      </w:r>
      <w:proofErr w:type="spellEnd"/>
      <w:r w:rsidRPr="002677BF">
        <w:rPr>
          <w:rFonts w:ascii="Courier New" w:eastAsia="Times New Roman" w:hAnsi="Courier New" w:cs="Courier New"/>
          <w:sz w:val="14"/>
          <w:szCs w:val="14"/>
        </w:rPr>
        <w:t>.  │         │ мена │          │              │    │                        │            │        │       │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─┼──────┼──────────┼──────────────┼────┼────────────────────────┼────────────┼────────┼───────┼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 │      │          │              │    │                        │            │        │       │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─┼──────┼──────────┼──────────────┼────┼────────────────────────┼────────────┼────────┼───────┼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 │      │          │              │    │                        │            │        │       │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─┼──────┼──────────┼──────────────┼────┼────────────────────────┼────────────┼────────┼───────┼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 │      │          │              │    │                        │            │        │       │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─┼──────┼──────────┼──────────────┼────┼────────────────────────┼────────────┼────────┼───────┼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 │      │          │              │    │                        │            │        │       │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─┼──────┼──────────┼──────────────┼────┼────────────────────────┼────────────┼────────┼───────┼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 │      │          │              │    │                        │            │        │       │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─┼──────┼──────────┼──────────────┼────┼────────────────────────┼────────────┼────────┼───────┼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 │      │          │              │    │                        │            │        │       │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─┼──────┼──────────┼──────────────┼────┼────────────────────────┼────────────┼────────┼───────┼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 │      │          │              │    │                        │            │        │       │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─┼──────┼──────────┼──────────────┼────┼────────────────────────┼────────────┼────────┼───────┼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 │      │          │              │    │                        │            │        │       │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─┼──────┼──────────┼──────────────┼────┼────────────────────────┼────────────┼────────┼───────┼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lastRenderedPageBreak/>
        <w:t>│   │                       │          │         │      │          │              │    │                        │            │        │       │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┼──────────┼─────────┼──────┼──────────┼──────────────┼────┼────────────────────────┼────────────┼────────┼───────┼──────────┼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│          │         │      │          │              │    │                        │            │        │       │          │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┴───────────────────────┴──────────┴─────────┴──────┴──────────┴──────────────┼────┴────────────────────────┴────────────┴────────┴───────┴──────────┴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Студен</w:t>
      </w: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т(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>курсант) _____________________________ переведен на ________курс     │Заместитель руководителя ______________________ (подпись)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5                                        │                                          6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2677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Разворот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 ЛЕВАЯ СТОРОНА                                                                                                                                             ПРАВАЯ СТОРОНА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___________________________________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КУРСОВЫЕ │ПРОЕКТЫ (РАБОТЫ)                                    (Фамилия И.О. студента (курсанта) │</w:t>
      </w:r>
      <w:proofErr w:type="gramEnd"/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┬───────────────────────────────────┬─────────────────────────────────────────┼────────────┬───────────────┬─────────────────────────────┬─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N │  Наименование учебных предметов,  │     Тема курсового проекта (работы)     │   Оценка   │  Дата сдачи   │    Подпись преподавателя    │   Фамилия преподавателя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</w:t>
      </w: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п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>/п│    курсов, дисциплин(модулей)     │                                         │            │               │                             │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────────────┼─────────────────────────────────────────┼────────────┼───────────────┼─────────────────────────────┼─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            │                                         │            │               │                             │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────────────┼─────────────────────────────────────────┼────────────┼───────────────┼─────────────────────────────┼─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            │                                         │            │               │                             │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────────────┼─────────────────────────────────────────┼────────────┼───────────────┼─────────────────────────────┼─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            │                                         │            │               │                             │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────────────┼─────────────────────────────────────────┼────────────┼───────────────┼─────────────────────────────┼─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            │                                         │            │               │                             │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────────────┼─────────────────────────────────────────┼────────────┼───────────────┼─────────────────────────────┼─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            │                                         │            │               │                             │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────────────┼─────────────────────────────────────────┼────────────┼───────────────┼─────────────────────────────┼─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            │                                         │            │               │                             │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────────────┼─────────────────────────────────────────┼────────────┼───────────────┼─────────────────────────────┼─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            │                                         │            │               │                             │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────────────┼─────────────────────────────────────────┼────────────┼───────────────┼─────────────────────────────┼─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            │                                         │            │               │                             │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────────────┼─────────────────────────────────────────┼────────────┼───────────────┼─────────────────────────────┼─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            │                                         │            │               │                             │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┼───────────────────────────────────┼─────────────────────────────────────────┼────────────┼───────────────┼─────────────────────────────┼─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│                                   │                                         │            │               │                             │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┴───────────────────────────────────┴─────────────────────────────────────────┼────────────┴───────────────┴─────────────────────────────┴─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│                                                                      </w:t>
      </w:r>
      <w:r w:rsidR="0008135B" w:rsidRPr="002677BF">
        <w:rPr>
          <w:rFonts w:ascii="Courier New" w:eastAsia="Times New Roman" w:hAnsi="Courier New" w:cs="Courier New"/>
          <w:sz w:val="14"/>
          <w:szCs w:val="14"/>
        </w:rPr>
        <w:t>Заместитель руководителя</w:t>
      </w:r>
      <w:r w:rsidRPr="002677BF">
        <w:rPr>
          <w:rFonts w:ascii="Courier New" w:eastAsia="Times New Roman" w:hAnsi="Courier New" w:cs="Courier New"/>
          <w:sz w:val="14"/>
          <w:szCs w:val="14"/>
        </w:rPr>
        <w:t xml:space="preserve">  ______________________________________________ (подпись)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2677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Разворот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 ЛЕВАЯ СТОРОНА                                                                                                                                             ПРАВАЯ СТОРОНА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___________________________________│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│                                                                               </w:t>
      </w: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ПР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>│АКТИКА                                              (Фамилия И.О. студента (курсанта)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────┬──────────┬───────────────┬──────────────────────────────────┬───────────┼───────────────────────────┬─────────┬─────────────────────┬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Курс  │ Семестр  │ Наименование  │   Место проведения практики, в   │   Общее   │ Присвоенная квалификация, │  Дата   │ Ф.И.О. руководителя │   Ф.И.О. руководителя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│       │          │ вида практики │качестве кого работал (должность, │   кол-во  │       разряд/Оценка       │         │     практики от     │       практики от        │</w:t>
      </w:r>
      <w:proofErr w:type="gramEnd"/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│          │               │            профессия)            │час</w:t>
      </w: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.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>/</w:t>
      </w:r>
      <w:proofErr w:type="spellStart"/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з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>.ед</w:t>
      </w:r>
      <w:proofErr w:type="spellEnd"/>
      <w:r w:rsidRPr="002677BF">
        <w:rPr>
          <w:rFonts w:ascii="Courier New" w:eastAsia="Times New Roman" w:hAnsi="Courier New" w:cs="Courier New"/>
          <w:sz w:val="14"/>
          <w:szCs w:val="14"/>
        </w:rPr>
        <w:t>. │                           │         │     организации     │     образовательной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│          │               │                                  │           │                           │         │                     │       организации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────┼──────────┼───────────────┼──────────────────────────────────┼───────────┼───────────────────────────┼─────────┼─────────────────────┼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│          │               │                                  │           │                           │         │                     │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────┼──────────┼───────────────┼──────────────────────────────────┼───────────┼───────────────────────────┼─────────┼─────────────────────┼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│          │               │                                  │           │                           │         │                     │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────┼──────────┼───────────────┼──────────────────────────────────┼───────────┼───────────────────────────┼─────────┼─────────────────────┼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│          │               │                                  │           │                           │         │                     │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────┼──────────┼───────────────┼──────────────────────────────────┼───────────┼───────────────────────────┼─────────┼─────────────────────┼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│          │               │                                  │           │                           │         │                     │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────┼──────────┼───────────────┼──────────────────────────────────┼───────────┼───────────────────────────┼─────────┼─────────────────────┼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│          │               │                                  │           │                           │         │                     │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────┼──────────┼───────────────┼──────────────────────────────────┼───────────┼───────────────────────────┼─────────┼─────────────────────┼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│          │               │                                  │           │                           │         │                     │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────┼──────────┼───────────────┼──────────────────────────────────┼───────────┼───────────────────────────┼─────────┼─────────────────────┼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│          │               │                                  │           │                           │         │                     │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────┼──────────┼───────────────┼──────────────────────────────────┼───────────┼───────────────────────────┼─────────┼─────────────────────┼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lastRenderedPageBreak/>
        <w:t>│       │          │               │                                  │           │                           │         │                     │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────┼──────────┼───────────────┼──────────────────────────────────┼───────────┼───────────────────────────┼─────────┼─────────────────────┼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│          │               │                                  │           │                           │         │                     │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────┼──────────┼───────────────┼──────────────────────────────────┼───────────┼───────────────────────────┼─────────┼─────────────────────┼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│          │               │                                  │           │                           │         │                     │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├───────┴──────────┴───────────────┴──────────────────────────────────┴───────────┼───────────────────────────┴─────────┴─────────────────────┴──────────────────────────┤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│                                                                      </w:t>
      </w:r>
      <w:r w:rsidR="0008135B" w:rsidRPr="002677BF">
        <w:rPr>
          <w:rFonts w:ascii="Courier New" w:eastAsia="Times New Roman" w:hAnsi="Courier New" w:cs="Courier New"/>
          <w:sz w:val="14"/>
          <w:szCs w:val="14"/>
        </w:rPr>
        <w:t>Заместитель руководителя</w:t>
      </w:r>
      <w:r w:rsidRPr="002677BF">
        <w:rPr>
          <w:rFonts w:ascii="Courier New" w:eastAsia="Times New Roman" w:hAnsi="Courier New" w:cs="Courier New"/>
          <w:sz w:val="14"/>
          <w:szCs w:val="14"/>
        </w:rPr>
        <w:t xml:space="preserve"> ________________________________________(подпись)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2677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Разворот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 ЛЕВАЯ СТОРОНА                                                                                                                                            ПРАВАЯ СТОРОНА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______________________________________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(Фамилия И.О. студента (курсанта))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Результаты государственной итоговой аттестации                  │                       Защита выпускной квалификационной работы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Выпускная квалификационная работа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│Студент (курсант) _______________________________________________________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│Вид выпускной квалификационной работы: _________________________________         │                  (фамилия, имя, отчество (последнее - при наличии))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│Тема: ______________________________________________________________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(выпускной квалификационной работы)                       │Допущен к защите "___" _________ 20___ г.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│___________________________________________________________________              │Заместитель руководителя ________________________________________________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│___________________________________________________________________              │                               (подпись, фамилия И.О.)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│Руководитель                                                                     │Дата защиты "___" _________ 20___ г.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│выпускной квалификационной работы:         _________________________________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(Фамилия И.О.)              │Оценка: __________________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│                                                                                 │Председатель </w:t>
      </w: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государственной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 xml:space="preserve">          __________________________________________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│экзаменационной комиссии                        (подпись, фамилия И.О.)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2677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lastRenderedPageBreak/>
        <w:t>Разворот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  ЛЕВАЯ СТОРОНА                                                                                                                                          ПРАВАЯ СТОРОНА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Государственный экзамен                          │Решением государственной экзаменационной комиссии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Студент (курсант) ___________________________________________________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(подпись, фамилия И.О.)                            │от "___" _________ 20___ г.          (протокол N _______)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Допущен (а) __ к сдаче государственного экзамена "___" _______ 20___ г.       │студент</w:t>
      </w: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у(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>курсанту)  ______________________________________________________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(фамилия, имя, отчество (последнее - при наличии)         │</w:t>
      </w:r>
      <w:proofErr w:type="gramEnd"/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Заместитель руководителя      _______________________________________         │присвоена квалификация __________________________________________________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(подпись, фамилия И.О.)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М.П.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│Выдан диплом о среднем профессиональном образовании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Результаты государственного экзамена                  │Серия и номер ___________________________ регистрационный N _______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│┌───────────────────────────────────────┬──────────────────────┬─────────────┐ │Дата выдачи "___" _________ 20___ г.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││    Наименование учебных предметов,    │        Оценка        │    Дата     │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│├───────────────────────────────────────┼──────────────────────┼─────────────┤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││      курсов, дисциплин (модулей)      │                      │             │ │Руководитель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│├───────────────────────────────────────┼──────────────────────┼─────────────┤ │образовательной организации      __________________      __________________________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││                                       │                      │             │ │                                     (подпись)                    (Ф.И.О.)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│├───────────────────────────────────────┼──────────────────────┼─────────────┤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││                                       │                      │             │ │                М.П.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│├───────────────────────────────────────┼──────────────────────┼─────────────┤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││                                       │                      │             │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│├───────────────────────────────────────┼──────────────────────┼─────────────┤ │При получении диплома о среднем профессиональном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││                                       │                      │             │ │</w:t>
      </w: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образовании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 xml:space="preserve"> зачетная книжка сдается в образовательную организацию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│├───────────────────────────────────────┼──────────────────────┼─────────────┤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││                                       │                      │             │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│├───────────────────────────────────────┼──────────────────────┼─────────────┤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││                                       │                      │             │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│└───────────────────────────────────────┴──────────────────────┴─────────────┘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│ Председатель </w:t>
      </w:r>
      <w:proofErr w:type="gramStart"/>
      <w:r w:rsidRPr="002677BF">
        <w:rPr>
          <w:rFonts w:ascii="Courier New" w:eastAsia="Times New Roman" w:hAnsi="Courier New" w:cs="Courier New"/>
          <w:sz w:val="14"/>
          <w:szCs w:val="14"/>
        </w:rPr>
        <w:t>государственной</w:t>
      </w:r>
      <w:proofErr w:type="gramEnd"/>
      <w:r w:rsidRPr="002677BF">
        <w:rPr>
          <w:rFonts w:ascii="Courier New" w:eastAsia="Times New Roman" w:hAnsi="Courier New" w:cs="Courier New"/>
          <w:sz w:val="14"/>
          <w:szCs w:val="14"/>
        </w:rPr>
        <w:t xml:space="preserve">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экзаменационной комиссии      _______________________________________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(подпись, фамилия И.О.)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2677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Последний разворот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 xml:space="preserve"> ЛЕВАЯ СТОРОНА                                                                                                                                           ПРАВАЯ СТОРОНА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│                                                                               │                                                                                      │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2677BF">
        <w:rPr>
          <w:rFonts w:ascii="Courier New" w:eastAsia="Times New Roman" w:hAnsi="Courier New" w:cs="Courier New"/>
          <w:sz w:val="14"/>
          <w:szCs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677BF">
        <w:rPr>
          <w:rFonts w:ascii="Times New Roman CYR" w:eastAsia="Times New Roman" w:hAnsi="Times New Roman CYR" w:cs="Times New Roman CYR"/>
          <w:sz w:val="24"/>
          <w:szCs w:val="24"/>
        </w:rPr>
        <w:t>Примечание: развороты страниц зачетной книжки повторяются в необходимом количестве с учетом сроков освоения основной профессиональной образовательной программы.</w:t>
      </w:r>
    </w:p>
    <w:p w:rsidR="002677BF" w:rsidRPr="002677BF" w:rsidRDefault="002677BF" w:rsidP="00267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677BF" w:rsidRPr="00B83875" w:rsidRDefault="002677BF" w:rsidP="002677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77BF" w:rsidRPr="00B83875" w:rsidSect="002677BF">
      <w:pgSz w:w="16837" w:h="11905" w:orient="landscape"/>
      <w:pgMar w:top="284" w:right="800" w:bottom="142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6B" w:rsidRDefault="00674C6B" w:rsidP="00DE7CEA">
      <w:pPr>
        <w:spacing w:after="0" w:line="240" w:lineRule="auto"/>
      </w:pPr>
      <w:r>
        <w:separator/>
      </w:r>
    </w:p>
  </w:endnote>
  <w:endnote w:type="continuationSeparator" w:id="0">
    <w:p w:rsidR="00674C6B" w:rsidRDefault="00674C6B" w:rsidP="00DE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6B" w:rsidRDefault="00674C6B" w:rsidP="00DE7CEA">
      <w:pPr>
        <w:spacing w:after="0" w:line="240" w:lineRule="auto"/>
      </w:pPr>
      <w:r>
        <w:separator/>
      </w:r>
    </w:p>
  </w:footnote>
  <w:footnote w:type="continuationSeparator" w:id="0">
    <w:p w:rsidR="00674C6B" w:rsidRDefault="00674C6B" w:rsidP="00DE7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0698"/>
    <w:rsid w:val="0008135B"/>
    <w:rsid w:val="000C161D"/>
    <w:rsid w:val="000D1F8A"/>
    <w:rsid w:val="001512D1"/>
    <w:rsid w:val="00155948"/>
    <w:rsid w:val="00186D85"/>
    <w:rsid w:val="00196F2D"/>
    <w:rsid w:val="001D755E"/>
    <w:rsid w:val="002131D6"/>
    <w:rsid w:val="002407E3"/>
    <w:rsid w:val="002677BF"/>
    <w:rsid w:val="002A2611"/>
    <w:rsid w:val="002E2214"/>
    <w:rsid w:val="002E35BC"/>
    <w:rsid w:val="002E7EC5"/>
    <w:rsid w:val="003A2735"/>
    <w:rsid w:val="003C689F"/>
    <w:rsid w:val="003E2F68"/>
    <w:rsid w:val="00485EF1"/>
    <w:rsid w:val="005654E7"/>
    <w:rsid w:val="00582084"/>
    <w:rsid w:val="005F1AAA"/>
    <w:rsid w:val="00674C6B"/>
    <w:rsid w:val="00697F33"/>
    <w:rsid w:val="007A1F03"/>
    <w:rsid w:val="00822FA3"/>
    <w:rsid w:val="008529A9"/>
    <w:rsid w:val="008A728E"/>
    <w:rsid w:val="008C558C"/>
    <w:rsid w:val="008C6C2B"/>
    <w:rsid w:val="008F7932"/>
    <w:rsid w:val="00965A6D"/>
    <w:rsid w:val="00981E02"/>
    <w:rsid w:val="00A664A8"/>
    <w:rsid w:val="00B33C29"/>
    <w:rsid w:val="00B746C8"/>
    <w:rsid w:val="00B80220"/>
    <w:rsid w:val="00B83875"/>
    <w:rsid w:val="00C6116F"/>
    <w:rsid w:val="00CD354A"/>
    <w:rsid w:val="00D179BF"/>
    <w:rsid w:val="00D649E6"/>
    <w:rsid w:val="00D967E6"/>
    <w:rsid w:val="00DB037C"/>
    <w:rsid w:val="00DE7CEA"/>
    <w:rsid w:val="00DF1011"/>
    <w:rsid w:val="00E63042"/>
    <w:rsid w:val="00E679C5"/>
    <w:rsid w:val="00EE30D5"/>
    <w:rsid w:val="00F17F46"/>
    <w:rsid w:val="00F704BB"/>
    <w:rsid w:val="00F70698"/>
    <w:rsid w:val="00FB5F17"/>
    <w:rsid w:val="00FD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0698"/>
  </w:style>
  <w:style w:type="paragraph" w:styleId="a4">
    <w:name w:val="header"/>
    <w:basedOn w:val="a"/>
    <w:link w:val="a5"/>
    <w:uiPriority w:val="99"/>
    <w:unhideWhenUsed/>
    <w:rsid w:val="00DE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CEA"/>
  </w:style>
  <w:style w:type="paragraph" w:styleId="a6">
    <w:name w:val="footer"/>
    <w:basedOn w:val="a"/>
    <w:link w:val="a7"/>
    <w:uiPriority w:val="99"/>
    <w:unhideWhenUsed/>
    <w:rsid w:val="00DE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CEA"/>
  </w:style>
  <w:style w:type="paragraph" w:styleId="a8">
    <w:name w:val="Balloon Text"/>
    <w:basedOn w:val="a"/>
    <w:link w:val="a9"/>
    <w:uiPriority w:val="99"/>
    <w:semiHidden/>
    <w:unhideWhenUsed/>
    <w:rsid w:val="001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0698"/>
  </w:style>
  <w:style w:type="paragraph" w:styleId="a4">
    <w:name w:val="header"/>
    <w:basedOn w:val="a"/>
    <w:link w:val="a5"/>
    <w:uiPriority w:val="99"/>
    <w:unhideWhenUsed/>
    <w:rsid w:val="00DE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CEA"/>
  </w:style>
  <w:style w:type="paragraph" w:styleId="a6">
    <w:name w:val="footer"/>
    <w:basedOn w:val="a"/>
    <w:link w:val="a7"/>
    <w:uiPriority w:val="99"/>
    <w:unhideWhenUsed/>
    <w:rsid w:val="00DE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CEA"/>
  </w:style>
  <w:style w:type="paragraph" w:styleId="a8">
    <w:name w:val="Balloon Text"/>
    <w:basedOn w:val="a"/>
    <w:link w:val="a9"/>
    <w:uiPriority w:val="99"/>
    <w:semiHidden/>
    <w:unhideWhenUsed/>
    <w:rsid w:val="001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8756</Words>
  <Characters>49912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2014-12-09T22:52:00Z</cp:lastPrinted>
  <dcterms:created xsi:type="dcterms:W3CDTF">2018-11-19T01:17:00Z</dcterms:created>
  <dcterms:modified xsi:type="dcterms:W3CDTF">2018-11-19T05:17:00Z</dcterms:modified>
</cp:coreProperties>
</file>